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5DA55" w14:textId="373C2BAB" w:rsidR="00F23147" w:rsidRPr="007E71AA" w:rsidRDefault="004D74AA" w:rsidP="004D74AA">
      <w:pPr>
        <w:jc w:val="center"/>
        <w:rPr>
          <w:rFonts w:eastAsiaTheme="minorHAnsi"/>
          <w:b/>
          <w:bCs/>
          <w:szCs w:val="21"/>
        </w:rPr>
      </w:pPr>
      <w:r w:rsidRPr="007E71AA">
        <w:rPr>
          <w:rFonts w:eastAsiaTheme="minorHAnsi" w:hint="eastAsia"/>
          <w:b/>
          <w:bCs/>
          <w:szCs w:val="21"/>
        </w:rPr>
        <w:t>◆令和３年度　放流情報◆</w:t>
      </w:r>
    </w:p>
    <w:p w14:paraId="1A63FD9D" w14:textId="0905363F" w:rsidR="004D74AA" w:rsidRPr="007E71AA" w:rsidRDefault="004D74AA" w:rsidP="004D74AA">
      <w:pPr>
        <w:jc w:val="center"/>
        <w:rPr>
          <w:rFonts w:eastAsiaTheme="minorHAnsi"/>
          <w:b/>
          <w:bCs/>
          <w:szCs w:val="21"/>
        </w:rPr>
      </w:pPr>
    </w:p>
    <w:p w14:paraId="27FEC9EF" w14:textId="4B6F0F03" w:rsidR="004D74AA" w:rsidRPr="007E71AA" w:rsidRDefault="004D74AA" w:rsidP="004D74AA">
      <w:pPr>
        <w:jc w:val="left"/>
        <w:rPr>
          <w:rFonts w:eastAsiaTheme="minorHAnsi"/>
          <w:b/>
          <w:bCs/>
          <w:szCs w:val="21"/>
        </w:rPr>
      </w:pPr>
      <w:r w:rsidRPr="007E71AA">
        <w:rPr>
          <w:rFonts w:eastAsiaTheme="minorHAnsi" w:hint="eastAsia"/>
          <w:b/>
          <w:bCs/>
          <w:szCs w:val="21"/>
        </w:rPr>
        <w:t>ヤマメ成魚（合計８００㎏）</w:t>
      </w:r>
      <w:r w:rsidR="00C64FA9" w:rsidRPr="007E71AA">
        <w:rPr>
          <w:rFonts w:eastAsiaTheme="minorHAnsi" w:hint="eastAsia"/>
          <w:b/>
          <w:bCs/>
          <w:szCs w:val="21"/>
        </w:rPr>
        <w:t>３月２６日</w:t>
      </w:r>
    </w:p>
    <w:p w14:paraId="035E0BEE" w14:textId="071EAE19" w:rsidR="004D74AA" w:rsidRPr="007E71AA" w:rsidRDefault="004D74AA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・黒沢地区・宮川地区（八溝川）　４３０㎏</w:t>
      </w:r>
    </w:p>
    <w:p w14:paraId="3F09A08A" w14:textId="72120551" w:rsidR="004D74AA" w:rsidRPr="007E71AA" w:rsidRDefault="004D74AA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・生瀬地区　１０㎏</w:t>
      </w:r>
    </w:p>
    <w:p w14:paraId="3862D72F" w14:textId="2BF833A2" w:rsidR="004D74AA" w:rsidRPr="007E71AA" w:rsidRDefault="004D74AA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・大子地区（押川）　１２０㎏</w:t>
      </w:r>
    </w:p>
    <w:p w14:paraId="6BE1A836" w14:textId="761A6F16" w:rsidR="004D74AA" w:rsidRPr="007E71AA" w:rsidRDefault="004D74AA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・袋田地区　３０㎏</w:t>
      </w:r>
    </w:p>
    <w:p w14:paraId="6F248C9C" w14:textId="0851E3AE" w:rsidR="004D74AA" w:rsidRPr="007E71AA" w:rsidRDefault="004D74AA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・上小川地区（大沢川）　６５㎏</w:t>
      </w:r>
    </w:p>
    <w:p w14:paraId="48984BC6" w14:textId="59F80BAB" w:rsidR="004D74AA" w:rsidRPr="007E71AA" w:rsidRDefault="004D74AA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・西金地区（湯沢川）　５㎏</w:t>
      </w:r>
    </w:p>
    <w:p w14:paraId="1BE497D5" w14:textId="2E27C4B6" w:rsidR="004D74AA" w:rsidRPr="007E71AA" w:rsidRDefault="004D74AA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・里川上地区（里川支流）　１２０㎏</w:t>
      </w:r>
    </w:p>
    <w:p w14:paraId="46B25322" w14:textId="75FC2B82" w:rsidR="004D74AA" w:rsidRPr="007E71AA" w:rsidRDefault="004D74AA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・山田川地区天下野地先　２０㎏</w:t>
      </w:r>
    </w:p>
    <w:p w14:paraId="661E1C9A" w14:textId="2C3C1BE2" w:rsidR="00C64FA9" w:rsidRPr="007E71AA" w:rsidRDefault="00C64FA9" w:rsidP="004D74AA">
      <w:pPr>
        <w:jc w:val="left"/>
        <w:rPr>
          <w:rFonts w:eastAsiaTheme="minorHAnsi"/>
          <w:szCs w:val="21"/>
        </w:rPr>
      </w:pPr>
    </w:p>
    <w:p w14:paraId="19068213" w14:textId="3DB39F22" w:rsidR="00C64FA9" w:rsidRPr="007E71AA" w:rsidRDefault="00C64FA9" w:rsidP="004D74AA">
      <w:pPr>
        <w:jc w:val="left"/>
        <w:rPr>
          <w:rFonts w:eastAsiaTheme="minorHAnsi"/>
          <w:b/>
          <w:bCs/>
          <w:szCs w:val="21"/>
        </w:rPr>
      </w:pPr>
      <w:r w:rsidRPr="007E71AA">
        <w:rPr>
          <w:rFonts w:eastAsiaTheme="minorHAnsi" w:hint="eastAsia"/>
          <w:b/>
          <w:bCs/>
          <w:szCs w:val="21"/>
        </w:rPr>
        <w:t>ヤマメ稚魚（４０，０００尾）４月１５日</w:t>
      </w:r>
    </w:p>
    <w:p w14:paraId="2FA0F368" w14:textId="6B9AE967" w:rsidR="004D74AA" w:rsidRPr="007E71AA" w:rsidRDefault="00C64FA9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・黒沢・宮川地区（八溝川）１６，５００尾</w:t>
      </w:r>
    </w:p>
    <w:p w14:paraId="2E449B06" w14:textId="3C2DFF68" w:rsidR="00C64FA9" w:rsidRPr="007E71AA" w:rsidRDefault="00C64FA9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・生瀬・池田地区（滝川上流）１，０００尾</w:t>
      </w:r>
    </w:p>
    <w:p w14:paraId="550F9A4D" w14:textId="4295057B" w:rsidR="00C64FA9" w:rsidRPr="007E71AA" w:rsidRDefault="00C64FA9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</w:t>
      </w:r>
      <w:r w:rsidR="00315F8C" w:rsidRPr="007E71AA">
        <w:rPr>
          <w:rFonts w:eastAsiaTheme="minorHAnsi" w:hint="eastAsia"/>
          <w:szCs w:val="21"/>
        </w:rPr>
        <w:t>大子地区（押川・初原川他）９，０００尾</w:t>
      </w:r>
    </w:p>
    <w:p w14:paraId="6A0024E9" w14:textId="608136C1" w:rsidR="00315F8C" w:rsidRPr="007E71AA" w:rsidRDefault="00315F8C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・袋田地区（滝川下流）５００尾</w:t>
      </w:r>
    </w:p>
    <w:p w14:paraId="581E6E24" w14:textId="24383C1C" w:rsidR="00315F8C" w:rsidRPr="007E71AA" w:rsidRDefault="00315F8C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・上小川地区（大沢川）１，０００尾</w:t>
      </w:r>
    </w:p>
    <w:p w14:paraId="1C66B8B2" w14:textId="6C5304B1" w:rsidR="00315F8C" w:rsidRPr="007E71AA" w:rsidRDefault="00315F8C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・西金地区（湯沢川）５００尾</w:t>
      </w:r>
    </w:p>
    <w:p w14:paraId="47E7DFAE" w14:textId="687C5807" w:rsidR="00315F8C" w:rsidRPr="007E71AA" w:rsidRDefault="00315F8C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・里川上地区（里川上流）１１，０００尾</w:t>
      </w:r>
    </w:p>
    <w:p w14:paraId="0549EA13" w14:textId="27393E2A" w:rsidR="00315F8C" w:rsidRPr="007E71AA" w:rsidRDefault="00315F8C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・山田川地区（山田川上流）５００尾</w:t>
      </w:r>
    </w:p>
    <w:p w14:paraId="5A128B07" w14:textId="77777777" w:rsidR="00315F8C" w:rsidRPr="007E71AA" w:rsidRDefault="00315F8C" w:rsidP="004D74AA">
      <w:pPr>
        <w:jc w:val="left"/>
        <w:rPr>
          <w:rFonts w:eastAsiaTheme="minorHAnsi"/>
          <w:szCs w:val="21"/>
        </w:rPr>
      </w:pPr>
    </w:p>
    <w:p w14:paraId="2F6BA975" w14:textId="5935AB63" w:rsidR="004D74AA" w:rsidRPr="007E71AA" w:rsidRDefault="004D74AA" w:rsidP="004D74AA">
      <w:pPr>
        <w:jc w:val="left"/>
        <w:rPr>
          <w:rFonts w:eastAsiaTheme="minorHAnsi"/>
          <w:b/>
          <w:bCs/>
          <w:szCs w:val="21"/>
        </w:rPr>
      </w:pPr>
      <w:r w:rsidRPr="007E71AA">
        <w:rPr>
          <w:rFonts w:eastAsiaTheme="minorHAnsi" w:hint="eastAsia"/>
          <w:b/>
          <w:bCs/>
          <w:szCs w:val="21"/>
        </w:rPr>
        <w:t>稚アユ（合計２，１００㎏）※支流分も含む</w:t>
      </w:r>
    </w:p>
    <w:p w14:paraId="7AFCDC36" w14:textId="14EB93B7" w:rsidR="004D74AA" w:rsidRPr="007E71AA" w:rsidRDefault="004D74AA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5/10　常陸大宮市山方（神奉地）　３３０㎏</w:t>
      </w:r>
    </w:p>
    <w:p w14:paraId="2C8E9592" w14:textId="551E77BC" w:rsidR="004D74AA" w:rsidRPr="007E71AA" w:rsidRDefault="004D74AA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5/13　常陸大宮市山方（神奉地）　１１０㎏</w:t>
      </w:r>
    </w:p>
    <w:p w14:paraId="0CE454FF" w14:textId="57ADDFE3" w:rsidR="004D74AA" w:rsidRPr="007E71AA" w:rsidRDefault="004D74AA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5/13　常陸大宮市道の駅前　３０㎏</w:t>
      </w:r>
    </w:p>
    <w:p w14:paraId="4472F7B5" w14:textId="6789183B" w:rsidR="004D74AA" w:rsidRPr="007E71AA" w:rsidRDefault="004D74AA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5/13　常陸大宮市富岡地先　１００㎏</w:t>
      </w:r>
    </w:p>
    <w:p w14:paraId="11737018" w14:textId="7C64488B" w:rsidR="004D74AA" w:rsidRPr="007E71AA" w:rsidRDefault="004D74AA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5/14　新昭和橋下　１１０㎏</w:t>
      </w:r>
    </w:p>
    <w:p w14:paraId="2E3FE76C" w14:textId="6F82222B" w:rsidR="004D74AA" w:rsidRPr="007E71AA" w:rsidRDefault="004D74AA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5/14　下野宮橋　１１０㎏</w:t>
      </w:r>
    </w:p>
    <w:p w14:paraId="6E65ABC0" w14:textId="578D86BB" w:rsidR="004D74AA" w:rsidRPr="007E71AA" w:rsidRDefault="004D74AA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5/14　国民宿舎「やみぞ」付近　１１０㎏</w:t>
      </w:r>
    </w:p>
    <w:p w14:paraId="6B76AA9E" w14:textId="574A234C" w:rsidR="004D74AA" w:rsidRPr="007E71AA" w:rsidRDefault="00392112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5/20　宇留野圷橋　１００㎏</w:t>
      </w:r>
    </w:p>
    <w:p w14:paraId="52391138" w14:textId="02D82338" w:rsidR="00392112" w:rsidRPr="007E71AA" w:rsidRDefault="00842C53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5/20　瓜連栄橋</w:t>
      </w:r>
      <w:r w:rsidR="00F16132" w:rsidRPr="007E71AA">
        <w:rPr>
          <w:rFonts w:eastAsiaTheme="minorHAnsi" w:hint="eastAsia"/>
          <w:szCs w:val="21"/>
        </w:rPr>
        <w:t xml:space="preserve">　１００㎏</w:t>
      </w:r>
    </w:p>
    <w:p w14:paraId="38CBCD3F" w14:textId="4CF5CCDD" w:rsidR="00F16132" w:rsidRPr="007E71AA" w:rsidRDefault="00F16132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5/20　落合橋　１００㎏</w:t>
      </w:r>
    </w:p>
    <w:p w14:paraId="0CC11BFF" w14:textId="30BB0FD4" w:rsidR="00F16132" w:rsidRPr="007E71AA" w:rsidRDefault="00F16132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5/24　里川上流　５０㎏</w:t>
      </w:r>
    </w:p>
    <w:p w14:paraId="135B0EA3" w14:textId="37061F3A" w:rsidR="00F16132" w:rsidRPr="007E71AA" w:rsidRDefault="00F16132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5/24　袋田所谷地先　１００㎏</w:t>
      </w:r>
    </w:p>
    <w:p w14:paraId="00E8C286" w14:textId="31E5284D" w:rsidR="00F16132" w:rsidRPr="007E71AA" w:rsidRDefault="00F16132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5/24　八溝川　５０㎏</w:t>
      </w:r>
    </w:p>
    <w:p w14:paraId="3F47D136" w14:textId="683E3B28" w:rsidR="00F16132" w:rsidRPr="007E71AA" w:rsidRDefault="00F16132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lastRenderedPageBreak/>
        <w:t>5/24　小久慈橋下流　７０㎏</w:t>
      </w:r>
      <w:r w:rsidR="00E5794F" w:rsidRPr="007E71AA">
        <w:rPr>
          <w:rFonts w:eastAsiaTheme="minorHAnsi" w:hint="eastAsia"/>
          <w:szCs w:val="21"/>
        </w:rPr>
        <w:t xml:space="preserve">　　押川　３０㎏</w:t>
      </w:r>
    </w:p>
    <w:p w14:paraId="7C94A83B" w14:textId="719387B0" w:rsidR="00E5794F" w:rsidRPr="007E71AA" w:rsidRDefault="00E5794F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5/26　嵯峨草橋　１００㎏</w:t>
      </w:r>
    </w:p>
    <w:p w14:paraId="43C959FB" w14:textId="3DED445E" w:rsidR="00E5794F" w:rsidRPr="007E71AA" w:rsidRDefault="00E5794F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5/26　上小川地先　１００㎏</w:t>
      </w:r>
    </w:p>
    <w:p w14:paraId="52649FF1" w14:textId="46A9CC83" w:rsidR="00E5794F" w:rsidRPr="007E71AA" w:rsidRDefault="00E5794F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6/22　里川・山田川・大沢川・押川・八溝川　４００㎏</w:t>
      </w:r>
    </w:p>
    <w:p w14:paraId="1CF9D407" w14:textId="3747BFF9" w:rsidR="00661272" w:rsidRPr="007E71AA" w:rsidRDefault="00661272" w:rsidP="004D74AA">
      <w:pPr>
        <w:jc w:val="left"/>
        <w:rPr>
          <w:rFonts w:eastAsiaTheme="minorHAnsi"/>
          <w:szCs w:val="21"/>
        </w:rPr>
      </w:pPr>
    </w:p>
    <w:p w14:paraId="569C8C79" w14:textId="79D13DE3" w:rsidR="00661272" w:rsidRPr="007E71AA" w:rsidRDefault="00661272" w:rsidP="004D74AA">
      <w:pPr>
        <w:jc w:val="left"/>
        <w:rPr>
          <w:rFonts w:eastAsiaTheme="minorHAnsi"/>
          <w:b/>
          <w:bCs/>
          <w:szCs w:val="21"/>
        </w:rPr>
      </w:pPr>
      <w:r w:rsidRPr="007E71AA">
        <w:rPr>
          <w:rFonts w:eastAsiaTheme="minorHAnsi" w:hint="eastAsia"/>
          <w:b/>
          <w:bCs/>
          <w:szCs w:val="21"/>
        </w:rPr>
        <w:t>稚うなぎ（１００㎏）</w:t>
      </w:r>
      <w:r w:rsidR="00315F8C" w:rsidRPr="007E71AA">
        <w:rPr>
          <w:rFonts w:eastAsiaTheme="minorHAnsi" w:hint="eastAsia"/>
          <w:b/>
          <w:bCs/>
          <w:szCs w:val="21"/>
        </w:rPr>
        <w:t>９月２２日</w:t>
      </w:r>
    </w:p>
    <w:p w14:paraId="09BA70F8" w14:textId="2ACF0DD3" w:rsidR="00661272" w:rsidRPr="007E71AA" w:rsidRDefault="00661272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・下野宮地先　１０㎏</w:t>
      </w:r>
    </w:p>
    <w:p w14:paraId="55770713" w14:textId="59D16A07" w:rsidR="00661272" w:rsidRPr="007E71AA" w:rsidRDefault="00661272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・生瀬地先　５㎏</w:t>
      </w:r>
    </w:p>
    <w:p w14:paraId="51DD7738" w14:textId="01E68087" w:rsidR="00661272" w:rsidRPr="007E71AA" w:rsidRDefault="00661272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・大子地先　２０㎏</w:t>
      </w:r>
    </w:p>
    <w:p w14:paraId="02DD5C2A" w14:textId="09EC261E" w:rsidR="00661272" w:rsidRPr="007E71AA" w:rsidRDefault="00661272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・袋田地先　１０㎏</w:t>
      </w:r>
    </w:p>
    <w:p w14:paraId="437F1248" w14:textId="2E096379" w:rsidR="00661272" w:rsidRPr="007E71AA" w:rsidRDefault="00661272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・上小川地先　１０㎏</w:t>
      </w:r>
    </w:p>
    <w:p w14:paraId="3939E7EF" w14:textId="7E0FCFE2" w:rsidR="00661272" w:rsidRPr="007E71AA" w:rsidRDefault="00661272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・西金地先　１０㎏</w:t>
      </w:r>
    </w:p>
    <w:p w14:paraId="3FA70D8F" w14:textId="7993A686" w:rsidR="00661272" w:rsidRPr="007E71AA" w:rsidRDefault="00661272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・山方地先　１０㎏</w:t>
      </w:r>
    </w:p>
    <w:p w14:paraId="30684D87" w14:textId="400C0680" w:rsidR="00661272" w:rsidRPr="007E71AA" w:rsidRDefault="00661272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・大宮地先　１０㎏</w:t>
      </w:r>
    </w:p>
    <w:p w14:paraId="286224F5" w14:textId="4356ED56" w:rsidR="00661272" w:rsidRPr="007E71AA" w:rsidRDefault="00661272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・里川下地先　５㎏</w:t>
      </w:r>
    </w:p>
    <w:p w14:paraId="78DBE48A" w14:textId="04C08703" w:rsidR="00661272" w:rsidRPr="007E71AA" w:rsidRDefault="00661272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・里川上地先　１０㎏</w:t>
      </w:r>
    </w:p>
    <w:p w14:paraId="69082FD7" w14:textId="7A203C52" w:rsidR="008D73A0" w:rsidRPr="007E71AA" w:rsidRDefault="008D73A0" w:rsidP="004D74AA">
      <w:pPr>
        <w:jc w:val="left"/>
        <w:rPr>
          <w:rFonts w:eastAsiaTheme="minorHAnsi"/>
          <w:szCs w:val="21"/>
        </w:rPr>
      </w:pPr>
    </w:p>
    <w:p w14:paraId="41B7013D" w14:textId="2C04218D" w:rsidR="008D73A0" w:rsidRPr="007E71AA" w:rsidRDefault="008D73A0" w:rsidP="004D74AA">
      <w:pPr>
        <w:jc w:val="left"/>
        <w:rPr>
          <w:rFonts w:eastAsiaTheme="minorHAnsi"/>
          <w:b/>
          <w:bCs/>
          <w:szCs w:val="21"/>
        </w:rPr>
      </w:pPr>
      <w:r w:rsidRPr="007E71AA">
        <w:rPr>
          <w:rFonts w:eastAsiaTheme="minorHAnsi" w:hint="eastAsia"/>
          <w:b/>
          <w:bCs/>
          <w:szCs w:val="21"/>
        </w:rPr>
        <w:t>うぐい（４７０㎏）</w:t>
      </w:r>
      <w:r w:rsidR="00315F8C" w:rsidRPr="007E71AA">
        <w:rPr>
          <w:rFonts w:eastAsiaTheme="minorHAnsi" w:hint="eastAsia"/>
          <w:b/>
          <w:bCs/>
          <w:szCs w:val="21"/>
        </w:rPr>
        <w:t>１２月１０日</w:t>
      </w:r>
    </w:p>
    <w:p w14:paraId="4C1ABD00" w14:textId="2D695857" w:rsidR="008D73A0" w:rsidRPr="007E71AA" w:rsidRDefault="008D73A0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・黒沢地区（八溝川）１００㎏</w:t>
      </w:r>
    </w:p>
    <w:p w14:paraId="3D6ED00E" w14:textId="66DDB138" w:rsidR="008D73A0" w:rsidRPr="007E71AA" w:rsidRDefault="008D73A0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・大子地区（押川・初原川他）１８５㎏</w:t>
      </w:r>
    </w:p>
    <w:p w14:paraId="61E49D8A" w14:textId="58305E4E" w:rsidR="008D73A0" w:rsidRPr="007E71AA" w:rsidRDefault="008D73A0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・西金地区（湯沢川合流）１８５㎏</w:t>
      </w:r>
    </w:p>
    <w:p w14:paraId="529EB87E" w14:textId="2E1891AA" w:rsidR="008D73A0" w:rsidRPr="007E71AA" w:rsidRDefault="008D73A0" w:rsidP="004D74AA">
      <w:pPr>
        <w:jc w:val="left"/>
        <w:rPr>
          <w:rFonts w:eastAsiaTheme="minorHAnsi"/>
          <w:szCs w:val="21"/>
        </w:rPr>
      </w:pPr>
    </w:p>
    <w:p w14:paraId="7F990311" w14:textId="0B0DC46D" w:rsidR="008D73A0" w:rsidRPr="007E71AA" w:rsidRDefault="008D73A0" w:rsidP="004D74AA">
      <w:pPr>
        <w:jc w:val="left"/>
        <w:rPr>
          <w:rFonts w:eastAsiaTheme="minorHAnsi"/>
          <w:b/>
          <w:bCs/>
          <w:szCs w:val="21"/>
        </w:rPr>
      </w:pPr>
      <w:r w:rsidRPr="007E71AA">
        <w:rPr>
          <w:rFonts w:eastAsiaTheme="minorHAnsi" w:hint="eastAsia"/>
          <w:b/>
          <w:bCs/>
          <w:szCs w:val="21"/>
        </w:rPr>
        <w:t>ふな（３３０㎏）</w:t>
      </w:r>
      <w:r w:rsidR="00315F8C" w:rsidRPr="007E71AA">
        <w:rPr>
          <w:rFonts w:eastAsiaTheme="minorHAnsi" w:hint="eastAsia"/>
          <w:b/>
          <w:bCs/>
          <w:szCs w:val="21"/>
        </w:rPr>
        <w:t>１２月１４日</w:t>
      </w:r>
    </w:p>
    <w:p w14:paraId="3260E344" w14:textId="3FE99367" w:rsidR="008D73A0" w:rsidRPr="007E71AA" w:rsidRDefault="008D73A0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・太田地区（粟原溜池）２００㎏</w:t>
      </w:r>
    </w:p>
    <w:p w14:paraId="7EC8A47E" w14:textId="3C9180CB" w:rsidR="008D73A0" w:rsidRPr="007E71AA" w:rsidRDefault="008D73A0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・瓜連地区（栄橋下）４０㎏</w:t>
      </w:r>
    </w:p>
    <w:p w14:paraId="3506B94C" w14:textId="1A82A309" w:rsidR="008D73A0" w:rsidRPr="007E71AA" w:rsidRDefault="008D73A0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・金砂郷地区（浅川）５０㎏</w:t>
      </w:r>
    </w:p>
    <w:p w14:paraId="20B5591A" w14:textId="2A35452B" w:rsidR="008D73A0" w:rsidRPr="007E71AA" w:rsidRDefault="008D73A0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・大宮地区（</w:t>
      </w:r>
      <w:r w:rsidR="00C64FA9" w:rsidRPr="007E71AA">
        <w:rPr>
          <w:rFonts w:eastAsiaTheme="minorHAnsi" w:hint="eastAsia"/>
          <w:szCs w:val="21"/>
        </w:rPr>
        <w:t>富岡橋</w:t>
      </w:r>
      <w:r w:rsidRPr="007E71AA">
        <w:rPr>
          <w:rFonts w:eastAsiaTheme="minorHAnsi" w:hint="eastAsia"/>
          <w:szCs w:val="21"/>
        </w:rPr>
        <w:t>）</w:t>
      </w:r>
      <w:r w:rsidR="00C64FA9" w:rsidRPr="007E71AA">
        <w:rPr>
          <w:rFonts w:eastAsiaTheme="minorHAnsi" w:hint="eastAsia"/>
          <w:szCs w:val="21"/>
        </w:rPr>
        <w:t>４０㎏</w:t>
      </w:r>
    </w:p>
    <w:p w14:paraId="58AB459B" w14:textId="3D9A33FC" w:rsidR="00315F8C" w:rsidRPr="007E71AA" w:rsidRDefault="00315F8C" w:rsidP="004D74AA">
      <w:pPr>
        <w:jc w:val="left"/>
        <w:rPr>
          <w:rFonts w:eastAsiaTheme="minorHAnsi"/>
          <w:szCs w:val="21"/>
        </w:rPr>
      </w:pPr>
    </w:p>
    <w:p w14:paraId="5FC91ADE" w14:textId="1647930D" w:rsidR="00315F8C" w:rsidRPr="007E71AA" w:rsidRDefault="00315F8C" w:rsidP="004D74AA">
      <w:pPr>
        <w:jc w:val="left"/>
        <w:rPr>
          <w:rFonts w:eastAsiaTheme="minorHAnsi"/>
          <w:b/>
          <w:bCs/>
          <w:szCs w:val="21"/>
        </w:rPr>
      </w:pPr>
      <w:r w:rsidRPr="007E71AA">
        <w:rPr>
          <w:rFonts w:eastAsiaTheme="minorHAnsi" w:hint="eastAsia"/>
          <w:b/>
          <w:bCs/>
          <w:szCs w:val="21"/>
        </w:rPr>
        <w:t>さくらます（２００㎏）１２月２７日</w:t>
      </w:r>
    </w:p>
    <w:p w14:paraId="52E11D62" w14:textId="4557F358" w:rsidR="00315F8C" w:rsidRPr="007E71AA" w:rsidRDefault="00315F8C" w:rsidP="004D74AA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・幸久地区（旧幸久橋</w:t>
      </w:r>
      <w:r w:rsidR="0066775F" w:rsidRPr="007E71AA">
        <w:rPr>
          <w:rFonts w:eastAsiaTheme="minorHAnsi" w:hint="eastAsia"/>
          <w:szCs w:val="21"/>
        </w:rPr>
        <w:t>下</w:t>
      </w:r>
      <w:r w:rsidRPr="007E71AA">
        <w:rPr>
          <w:rFonts w:eastAsiaTheme="minorHAnsi" w:hint="eastAsia"/>
          <w:szCs w:val="21"/>
        </w:rPr>
        <w:t>）</w:t>
      </w:r>
      <w:r w:rsidR="0066775F" w:rsidRPr="007E71AA">
        <w:rPr>
          <w:rFonts w:eastAsiaTheme="minorHAnsi" w:hint="eastAsia"/>
          <w:szCs w:val="21"/>
        </w:rPr>
        <w:t>２００㎏</w:t>
      </w:r>
    </w:p>
    <w:p w14:paraId="2034B930" w14:textId="77777777" w:rsidR="007E71AA" w:rsidRPr="007E71AA" w:rsidRDefault="007E71AA" w:rsidP="004D74AA">
      <w:pPr>
        <w:jc w:val="left"/>
        <w:rPr>
          <w:rFonts w:eastAsiaTheme="minorHAnsi"/>
          <w:szCs w:val="21"/>
        </w:rPr>
      </w:pPr>
    </w:p>
    <w:p w14:paraId="24B73B1A" w14:textId="77777777" w:rsidR="007E71AA" w:rsidRPr="007E71AA" w:rsidRDefault="007E71AA" w:rsidP="004D74AA">
      <w:pPr>
        <w:jc w:val="left"/>
        <w:rPr>
          <w:rFonts w:eastAsiaTheme="minorHAnsi"/>
          <w:szCs w:val="21"/>
        </w:rPr>
      </w:pPr>
    </w:p>
    <w:p w14:paraId="07A0C9FC" w14:textId="77777777" w:rsidR="007E71AA" w:rsidRPr="007E71AA" w:rsidRDefault="007E71AA" w:rsidP="004D74AA">
      <w:pPr>
        <w:jc w:val="left"/>
        <w:rPr>
          <w:rFonts w:eastAsiaTheme="minorHAnsi"/>
          <w:szCs w:val="21"/>
        </w:rPr>
      </w:pPr>
    </w:p>
    <w:p w14:paraId="24AC8CF6" w14:textId="77777777" w:rsidR="007E71AA" w:rsidRPr="007E71AA" w:rsidRDefault="007E71AA" w:rsidP="004D74AA">
      <w:pPr>
        <w:jc w:val="left"/>
        <w:rPr>
          <w:rFonts w:eastAsiaTheme="minorHAnsi"/>
          <w:szCs w:val="21"/>
        </w:rPr>
      </w:pPr>
    </w:p>
    <w:p w14:paraId="7FFECB9A" w14:textId="77777777" w:rsidR="007E71AA" w:rsidRPr="007E71AA" w:rsidRDefault="007E71AA" w:rsidP="004D74AA">
      <w:pPr>
        <w:jc w:val="left"/>
        <w:rPr>
          <w:rFonts w:eastAsiaTheme="minorHAnsi"/>
          <w:szCs w:val="21"/>
        </w:rPr>
      </w:pPr>
    </w:p>
    <w:p w14:paraId="644870FF" w14:textId="77777777" w:rsidR="007E71AA" w:rsidRPr="007E71AA" w:rsidRDefault="007E71AA" w:rsidP="004D74AA">
      <w:pPr>
        <w:jc w:val="left"/>
        <w:rPr>
          <w:rFonts w:eastAsiaTheme="minorHAnsi"/>
          <w:szCs w:val="21"/>
        </w:rPr>
      </w:pPr>
    </w:p>
    <w:p w14:paraId="1113A06A" w14:textId="5043AE80" w:rsidR="007E71AA" w:rsidRPr="007E71AA" w:rsidRDefault="007E71AA" w:rsidP="007E71AA">
      <w:pPr>
        <w:jc w:val="center"/>
        <w:rPr>
          <w:rFonts w:eastAsiaTheme="minorHAnsi"/>
          <w:b/>
          <w:bCs/>
          <w:szCs w:val="21"/>
        </w:rPr>
      </w:pPr>
      <w:r w:rsidRPr="007E71AA">
        <w:rPr>
          <w:rFonts w:eastAsiaTheme="minorHAnsi" w:hint="eastAsia"/>
          <w:b/>
          <w:bCs/>
          <w:szCs w:val="21"/>
        </w:rPr>
        <w:lastRenderedPageBreak/>
        <w:t>◆令和</w:t>
      </w:r>
      <w:r w:rsidRPr="007E71AA">
        <w:rPr>
          <w:rFonts w:eastAsiaTheme="minorHAnsi" w:hint="eastAsia"/>
          <w:b/>
          <w:bCs/>
          <w:szCs w:val="21"/>
        </w:rPr>
        <w:t>４</w:t>
      </w:r>
      <w:r w:rsidRPr="007E71AA">
        <w:rPr>
          <w:rFonts w:eastAsiaTheme="minorHAnsi" w:hint="eastAsia"/>
          <w:b/>
          <w:bCs/>
          <w:szCs w:val="21"/>
        </w:rPr>
        <w:t>年度　放流情報◆</w:t>
      </w:r>
    </w:p>
    <w:p w14:paraId="5D5EA328" w14:textId="77777777" w:rsidR="007E71AA" w:rsidRPr="007E71AA" w:rsidRDefault="007E71AA" w:rsidP="007E71AA">
      <w:pPr>
        <w:jc w:val="center"/>
        <w:rPr>
          <w:rFonts w:eastAsiaTheme="minorHAnsi"/>
          <w:szCs w:val="21"/>
        </w:rPr>
      </w:pPr>
    </w:p>
    <w:p w14:paraId="06275A0A" w14:textId="1DC9FD03" w:rsidR="007E71AA" w:rsidRDefault="00544789" w:rsidP="007E71AA">
      <w:pPr>
        <w:jc w:val="left"/>
        <w:rPr>
          <w:rFonts w:eastAsiaTheme="minorHAnsi"/>
          <w:b/>
          <w:bCs/>
          <w:szCs w:val="21"/>
        </w:rPr>
      </w:pPr>
      <w:r>
        <w:rPr>
          <w:rFonts w:eastAsiaTheme="minorHAnsi" w:hint="eastAsia"/>
          <w:b/>
          <w:bCs/>
          <w:szCs w:val="21"/>
        </w:rPr>
        <w:t>ヤマメ成魚（８００㎏）３月２４日</w:t>
      </w:r>
    </w:p>
    <w:p w14:paraId="70ECC6CA" w14:textId="4449A8EC" w:rsidR="00544789" w:rsidRPr="007E71AA" w:rsidRDefault="00544789" w:rsidP="00544789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・黒沢地区・宮川地区（八溝川）　４</w:t>
      </w:r>
      <w:r>
        <w:rPr>
          <w:rFonts w:eastAsiaTheme="minorHAnsi" w:hint="eastAsia"/>
          <w:szCs w:val="21"/>
        </w:rPr>
        <w:t>３</w:t>
      </w:r>
      <w:r w:rsidRPr="007E71AA">
        <w:rPr>
          <w:rFonts w:eastAsiaTheme="minorHAnsi" w:hint="eastAsia"/>
          <w:szCs w:val="21"/>
        </w:rPr>
        <w:t>０㎏</w:t>
      </w:r>
    </w:p>
    <w:p w14:paraId="46931A7C" w14:textId="77777777" w:rsidR="00544789" w:rsidRPr="007E71AA" w:rsidRDefault="00544789" w:rsidP="00544789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・生瀬地区　１０㎏</w:t>
      </w:r>
    </w:p>
    <w:p w14:paraId="146BDE7E" w14:textId="77777777" w:rsidR="00544789" w:rsidRPr="007E71AA" w:rsidRDefault="00544789" w:rsidP="00544789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・大子地区（押川）　１２０㎏</w:t>
      </w:r>
    </w:p>
    <w:p w14:paraId="09433A47" w14:textId="77777777" w:rsidR="00544789" w:rsidRPr="007E71AA" w:rsidRDefault="00544789" w:rsidP="00544789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・袋田地区　３０㎏</w:t>
      </w:r>
    </w:p>
    <w:p w14:paraId="731F799A" w14:textId="77777777" w:rsidR="00544789" w:rsidRPr="007E71AA" w:rsidRDefault="00544789" w:rsidP="00544789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・上小川地区（大沢川）　６５㎏</w:t>
      </w:r>
    </w:p>
    <w:p w14:paraId="1988F18C" w14:textId="77777777" w:rsidR="00544789" w:rsidRPr="007E71AA" w:rsidRDefault="00544789" w:rsidP="00544789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・西金地区（湯沢川）　５㎏</w:t>
      </w:r>
    </w:p>
    <w:p w14:paraId="35A75137" w14:textId="77777777" w:rsidR="00544789" w:rsidRPr="007E71AA" w:rsidRDefault="00544789" w:rsidP="00544789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・里川上地区（里川支流）　１２０㎏</w:t>
      </w:r>
    </w:p>
    <w:p w14:paraId="6EE37E26" w14:textId="77777777" w:rsidR="00544789" w:rsidRPr="007E71AA" w:rsidRDefault="00544789" w:rsidP="00544789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・山田川地区天下野地先　２０㎏</w:t>
      </w:r>
    </w:p>
    <w:p w14:paraId="2D774B1A" w14:textId="77777777" w:rsidR="00544789" w:rsidRDefault="00544789" w:rsidP="007E71AA">
      <w:pPr>
        <w:jc w:val="left"/>
        <w:rPr>
          <w:rFonts w:eastAsiaTheme="minorHAnsi"/>
          <w:szCs w:val="21"/>
        </w:rPr>
      </w:pPr>
    </w:p>
    <w:p w14:paraId="77E7BC04" w14:textId="20ECC9FE" w:rsidR="00544789" w:rsidRDefault="00544789" w:rsidP="007E71AA">
      <w:pPr>
        <w:jc w:val="left"/>
        <w:rPr>
          <w:rFonts w:eastAsiaTheme="minorHAnsi"/>
          <w:b/>
          <w:bCs/>
          <w:szCs w:val="21"/>
        </w:rPr>
      </w:pPr>
      <w:r>
        <w:rPr>
          <w:rFonts w:eastAsiaTheme="minorHAnsi" w:hint="eastAsia"/>
          <w:b/>
          <w:bCs/>
          <w:szCs w:val="21"/>
        </w:rPr>
        <w:t>ヤマメ稚魚（４０，０００尾）４月１９日</w:t>
      </w:r>
    </w:p>
    <w:p w14:paraId="1DA7BFAD" w14:textId="77777777" w:rsidR="00544789" w:rsidRPr="007E71AA" w:rsidRDefault="00544789" w:rsidP="00544789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・黒沢・宮川地区（八溝川）１６，５００尾</w:t>
      </w:r>
    </w:p>
    <w:p w14:paraId="4771098B" w14:textId="77777777" w:rsidR="00544789" w:rsidRPr="007E71AA" w:rsidRDefault="00544789" w:rsidP="00544789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・生瀬・池田地区（滝川上流）１，０００尾</w:t>
      </w:r>
    </w:p>
    <w:p w14:paraId="5687EE17" w14:textId="77777777" w:rsidR="00544789" w:rsidRPr="007E71AA" w:rsidRDefault="00544789" w:rsidP="00544789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・大子地区（押川・初原川他）９，０００尾</w:t>
      </w:r>
    </w:p>
    <w:p w14:paraId="37C5C4F8" w14:textId="77777777" w:rsidR="00544789" w:rsidRPr="007E71AA" w:rsidRDefault="00544789" w:rsidP="00544789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・袋田地区（滝川下流）５００尾</w:t>
      </w:r>
    </w:p>
    <w:p w14:paraId="3922250D" w14:textId="77777777" w:rsidR="00544789" w:rsidRPr="007E71AA" w:rsidRDefault="00544789" w:rsidP="00544789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・上小川地区（大沢川）１，０００尾</w:t>
      </w:r>
    </w:p>
    <w:p w14:paraId="6DF43E15" w14:textId="77777777" w:rsidR="00544789" w:rsidRPr="007E71AA" w:rsidRDefault="00544789" w:rsidP="00544789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・西金地区（湯沢川）５００尾</w:t>
      </w:r>
    </w:p>
    <w:p w14:paraId="4DFEAE14" w14:textId="77777777" w:rsidR="00544789" w:rsidRPr="007E71AA" w:rsidRDefault="00544789" w:rsidP="00544789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・里川上地区（里川上流）１１，０００尾</w:t>
      </w:r>
    </w:p>
    <w:p w14:paraId="3E69183F" w14:textId="77777777" w:rsidR="00544789" w:rsidRPr="007E71AA" w:rsidRDefault="00544789" w:rsidP="00544789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・山田川地区（山田川上流）５００尾</w:t>
      </w:r>
    </w:p>
    <w:p w14:paraId="25508915" w14:textId="77777777" w:rsidR="00544789" w:rsidRDefault="00544789" w:rsidP="007E71AA">
      <w:pPr>
        <w:jc w:val="left"/>
        <w:rPr>
          <w:rFonts w:eastAsiaTheme="minorHAnsi"/>
          <w:b/>
          <w:bCs/>
          <w:szCs w:val="21"/>
        </w:rPr>
      </w:pPr>
    </w:p>
    <w:p w14:paraId="402BCEBC" w14:textId="258AEAB0" w:rsidR="00544789" w:rsidRDefault="00544789" w:rsidP="007E71AA">
      <w:pPr>
        <w:jc w:val="left"/>
        <w:rPr>
          <w:rFonts w:eastAsiaTheme="minorHAnsi"/>
          <w:b/>
          <w:bCs/>
          <w:szCs w:val="21"/>
        </w:rPr>
      </w:pPr>
      <w:r>
        <w:rPr>
          <w:rFonts w:eastAsiaTheme="minorHAnsi" w:hint="eastAsia"/>
          <w:b/>
          <w:bCs/>
          <w:szCs w:val="21"/>
        </w:rPr>
        <w:t>稚アユ（合計２，２４５㎏）※支流分も含む</w:t>
      </w:r>
    </w:p>
    <w:p w14:paraId="67B469FC" w14:textId="545BC67E" w:rsidR="00544789" w:rsidRDefault="00544789" w:rsidP="007E71AA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・4/22　下野宮橋</w:t>
      </w:r>
      <w:r w:rsidR="009E417E">
        <w:rPr>
          <w:rFonts w:eastAsiaTheme="minorHAnsi" w:hint="eastAsia"/>
          <w:szCs w:val="21"/>
        </w:rPr>
        <w:t xml:space="preserve">　１１５㎏</w:t>
      </w:r>
    </w:p>
    <w:p w14:paraId="5B49681E" w14:textId="36988D58" w:rsidR="009E417E" w:rsidRDefault="009E417E" w:rsidP="007E71AA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山方（</w:t>
      </w:r>
      <w:r w:rsidR="005A0B18">
        <w:rPr>
          <w:rFonts w:eastAsiaTheme="minorHAnsi" w:hint="eastAsia"/>
          <w:szCs w:val="21"/>
        </w:rPr>
        <w:t>神奉地</w:t>
      </w:r>
      <w:r>
        <w:rPr>
          <w:rFonts w:eastAsiaTheme="minorHAnsi" w:hint="eastAsia"/>
          <w:szCs w:val="21"/>
        </w:rPr>
        <w:t>）</w:t>
      </w:r>
      <w:r w:rsidR="005A0B18">
        <w:rPr>
          <w:rFonts w:eastAsiaTheme="minorHAnsi" w:hint="eastAsia"/>
          <w:szCs w:val="21"/>
        </w:rPr>
        <w:t xml:space="preserve">　２３０㎏</w:t>
      </w:r>
    </w:p>
    <w:p w14:paraId="7FEE26DA" w14:textId="7D071C79" w:rsidR="005A0B18" w:rsidRDefault="005A0B18" w:rsidP="007E71AA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・4/28　大子町北田気　１００㎏</w:t>
      </w:r>
    </w:p>
    <w:p w14:paraId="5FB2AF0A" w14:textId="2A56DDBC" w:rsidR="005A0B18" w:rsidRDefault="005A0B18" w:rsidP="007E71AA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下小川（平山橋）　１００㎏</w:t>
      </w:r>
    </w:p>
    <w:p w14:paraId="509BD602" w14:textId="49B38556" w:rsidR="005A0B18" w:rsidRDefault="005A0B18" w:rsidP="007E71AA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山方（神奉地）　１００㎏</w:t>
      </w:r>
    </w:p>
    <w:p w14:paraId="69E0B32D" w14:textId="33E23296" w:rsidR="005A0B18" w:rsidRDefault="005A0B18" w:rsidP="007E71AA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・5/9　 黒沢地区（八溝川）　６０㎏</w:t>
      </w:r>
    </w:p>
    <w:p w14:paraId="3E381C92" w14:textId="63E7DB6E" w:rsidR="005A0B18" w:rsidRDefault="005A0B18" w:rsidP="007E71AA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上野・瓜連・木崎地区（栄橋）　２４０㎏</w:t>
      </w:r>
    </w:p>
    <w:p w14:paraId="54C64024" w14:textId="08E33F7F" w:rsidR="005A0B18" w:rsidRDefault="005A0B18" w:rsidP="007E71AA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神崎・西小沢地区（落合橋）　１００㎏</w:t>
      </w:r>
    </w:p>
    <w:p w14:paraId="6E81C601" w14:textId="35502829" w:rsidR="005A0B18" w:rsidRDefault="005A0B18" w:rsidP="007E71AA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里川上地区　６０㎏</w:t>
      </w:r>
    </w:p>
    <w:p w14:paraId="24E44457" w14:textId="597A15FA" w:rsidR="005A0B18" w:rsidRDefault="005A0B18" w:rsidP="007E71AA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大賀小学校放流体験　常陸大宮道の駅前　２０㎏</w:t>
      </w:r>
    </w:p>
    <w:p w14:paraId="04E1ACF4" w14:textId="72ADCCF7" w:rsidR="005A0B18" w:rsidRDefault="005A0B18" w:rsidP="007E71AA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</w:t>
      </w:r>
      <w:r w:rsidR="000B5E5F">
        <w:rPr>
          <w:rFonts w:eastAsiaTheme="minorHAnsi" w:hint="eastAsia"/>
          <w:szCs w:val="21"/>
        </w:rPr>
        <w:t>5/11　下野宮地区（嵯峨草橋）　１２０㎏</w:t>
      </w:r>
    </w:p>
    <w:p w14:paraId="7252BA05" w14:textId="66DED228" w:rsidR="000B5E5F" w:rsidRDefault="000B5E5F" w:rsidP="007E71AA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袋田所谷地先　１２０㎏</w:t>
      </w:r>
    </w:p>
    <w:p w14:paraId="312B863F" w14:textId="6521CB54" w:rsidR="000B5E5F" w:rsidRDefault="000B5E5F" w:rsidP="007E71AA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下小川（平山橋）　１２０㎏</w:t>
      </w:r>
    </w:p>
    <w:p w14:paraId="0A651BF7" w14:textId="61805C5F" w:rsidR="000B5E5F" w:rsidRDefault="000B5E5F" w:rsidP="007E71AA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lastRenderedPageBreak/>
        <w:t>・5/16　国民宿舎やみぞ前　１２０㎏</w:t>
      </w:r>
    </w:p>
    <w:p w14:paraId="73E2EF13" w14:textId="14155419" w:rsidR="000B5E5F" w:rsidRDefault="000B5E5F" w:rsidP="007E71AA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下小川（平山橋）　７０㎏</w:t>
      </w:r>
    </w:p>
    <w:p w14:paraId="130C63A1" w14:textId="0CB609F7" w:rsidR="000B5E5F" w:rsidRDefault="000B5E5F" w:rsidP="007E71AA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上小川地区　大沢川　５０㎏</w:t>
      </w:r>
    </w:p>
    <w:p w14:paraId="731717FA" w14:textId="652DD93E" w:rsidR="000B5E5F" w:rsidRDefault="000B5E5F" w:rsidP="007E71AA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常陸大宮市　富岡橋上流　１２０㎏</w:t>
      </w:r>
    </w:p>
    <w:p w14:paraId="3D28B460" w14:textId="03E41F03" w:rsidR="000B5E5F" w:rsidRDefault="000B5E5F" w:rsidP="007E71AA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・6/24　黒沢・宮川地区（八溝川合流・上流）　１００㎏</w:t>
      </w:r>
    </w:p>
    <w:p w14:paraId="41B7E225" w14:textId="235D9AB3" w:rsidR="000B5E5F" w:rsidRDefault="000B5E5F" w:rsidP="007E71AA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</w:t>
      </w:r>
      <w:r w:rsidR="00F87195">
        <w:rPr>
          <w:rFonts w:eastAsiaTheme="minorHAnsi" w:hint="eastAsia"/>
          <w:szCs w:val="21"/>
        </w:rPr>
        <w:t>大子町（押川）　５０㎏</w:t>
      </w:r>
    </w:p>
    <w:p w14:paraId="1E783D0B" w14:textId="50847CF2" w:rsidR="00F87195" w:rsidRDefault="00F87195" w:rsidP="007E71AA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里川上地区　５０㎏</w:t>
      </w:r>
    </w:p>
    <w:p w14:paraId="531A0027" w14:textId="44AE45E4" w:rsidR="00F87195" w:rsidRDefault="00F87195" w:rsidP="007E71AA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里川下地区　１００㎏</w:t>
      </w:r>
    </w:p>
    <w:p w14:paraId="05927E91" w14:textId="47E3C8D4" w:rsidR="00F87195" w:rsidRDefault="00F87195" w:rsidP="007E71AA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山田川地区　１００㎏</w:t>
      </w:r>
    </w:p>
    <w:p w14:paraId="458E8A75" w14:textId="77777777" w:rsidR="00F53BDD" w:rsidRDefault="00F53BDD" w:rsidP="007E71AA">
      <w:pPr>
        <w:jc w:val="left"/>
        <w:rPr>
          <w:rFonts w:eastAsiaTheme="minorHAnsi"/>
          <w:szCs w:val="21"/>
        </w:rPr>
      </w:pPr>
    </w:p>
    <w:p w14:paraId="46E930BA" w14:textId="38DAE6CC" w:rsidR="00F53BDD" w:rsidRDefault="00F53BDD" w:rsidP="007E71AA">
      <w:pPr>
        <w:jc w:val="left"/>
        <w:rPr>
          <w:rFonts w:eastAsiaTheme="minorHAnsi"/>
          <w:b/>
          <w:bCs/>
          <w:szCs w:val="21"/>
        </w:rPr>
      </w:pPr>
      <w:r>
        <w:rPr>
          <w:rFonts w:eastAsiaTheme="minorHAnsi" w:hint="eastAsia"/>
          <w:b/>
          <w:bCs/>
          <w:szCs w:val="21"/>
        </w:rPr>
        <w:t>稚うなぎ（１００㎏）１０月７日</w:t>
      </w:r>
    </w:p>
    <w:p w14:paraId="7F939CA3" w14:textId="77777777" w:rsidR="00F53BDD" w:rsidRPr="007E71AA" w:rsidRDefault="00F53BDD" w:rsidP="00F53BDD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・下野宮地先　１０㎏</w:t>
      </w:r>
    </w:p>
    <w:p w14:paraId="5CED0A51" w14:textId="77777777" w:rsidR="00F53BDD" w:rsidRPr="007E71AA" w:rsidRDefault="00F53BDD" w:rsidP="00F53BDD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・生瀬地先　５㎏</w:t>
      </w:r>
    </w:p>
    <w:p w14:paraId="0CB1B9A5" w14:textId="77777777" w:rsidR="00F53BDD" w:rsidRPr="007E71AA" w:rsidRDefault="00F53BDD" w:rsidP="00F53BDD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・大子地先　２０㎏</w:t>
      </w:r>
    </w:p>
    <w:p w14:paraId="192B97DB" w14:textId="77777777" w:rsidR="00F53BDD" w:rsidRPr="007E71AA" w:rsidRDefault="00F53BDD" w:rsidP="00F53BDD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・袋田地先　１０㎏</w:t>
      </w:r>
    </w:p>
    <w:p w14:paraId="386D66C7" w14:textId="77777777" w:rsidR="00F53BDD" w:rsidRPr="007E71AA" w:rsidRDefault="00F53BDD" w:rsidP="00F53BDD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・上小川地先　１０㎏</w:t>
      </w:r>
    </w:p>
    <w:p w14:paraId="580CBF4D" w14:textId="77777777" w:rsidR="00F53BDD" w:rsidRPr="007E71AA" w:rsidRDefault="00F53BDD" w:rsidP="00F53BDD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・西金地先　１０㎏</w:t>
      </w:r>
    </w:p>
    <w:p w14:paraId="7C13D319" w14:textId="77777777" w:rsidR="00F53BDD" w:rsidRPr="007E71AA" w:rsidRDefault="00F53BDD" w:rsidP="00F53BDD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・山方地先　１０㎏</w:t>
      </w:r>
    </w:p>
    <w:p w14:paraId="1F965607" w14:textId="77777777" w:rsidR="00F53BDD" w:rsidRPr="007E71AA" w:rsidRDefault="00F53BDD" w:rsidP="00F53BDD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・大宮地先　１０㎏</w:t>
      </w:r>
    </w:p>
    <w:p w14:paraId="656F0C67" w14:textId="77777777" w:rsidR="00F53BDD" w:rsidRPr="007E71AA" w:rsidRDefault="00F53BDD" w:rsidP="00F53BDD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・里川下地先　５㎏</w:t>
      </w:r>
    </w:p>
    <w:p w14:paraId="703BBEA8" w14:textId="77777777" w:rsidR="00F53BDD" w:rsidRPr="007E71AA" w:rsidRDefault="00F53BDD" w:rsidP="00F53BDD">
      <w:pPr>
        <w:jc w:val="left"/>
        <w:rPr>
          <w:rFonts w:eastAsiaTheme="minorHAnsi"/>
          <w:szCs w:val="21"/>
        </w:rPr>
      </w:pPr>
      <w:r w:rsidRPr="007E71AA">
        <w:rPr>
          <w:rFonts w:eastAsiaTheme="minorHAnsi" w:hint="eastAsia"/>
          <w:szCs w:val="21"/>
        </w:rPr>
        <w:t>・里川上地先　１０㎏</w:t>
      </w:r>
    </w:p>
    <w:p w14:paraId="03A8D8D9" w14:textId="77777777" w:rsidR="00F53BDD" w:rsidRDefault="00F53BDD" w:rsidP="007E71AA">
      <w:pPr>
        <w:jc w:val="left"/>
        <w:rPr>
          <w:rFonts w:eastAsiaTheme="minorHAnsi"/>
          <w:b/>
          <w:bCs/>
          <w:szCs w:val="21"/>
        </w:rPr>
      </w:pPr>
    </w:p>
    <w:p w14:paraId="1B2740B5" w14:textId="7ACE97DE" w:rsidR="00F53BDD" w:rsidRDefault="00F53BDD" w:rsidP="007E71AA">
      <w:pPr>
        <w:jc w:val="left"/>
        <w:rPr>
          <w:rFonts w:eastAsiaTheme="minorHAnsi"/>
          <w:b/>
          <w:bCs/>
          <w:szCs w:val="21"/>
        </w:rPr>
      </w:pPr>
      <w:r>
        <w:rPr>
          <w:rFonts w:eastAsiaTheme="minorHAnsi" w:hint="eastAsia"/>
          <w:b/>
          <w:bCs/>
          <w:szCs w:val="21"/>
        </w:rPr>
        <w:t>うぐい（４７０㎏）１２月１２日</w:t>
      </w:r>
    </w:p>
    <w:p w14:paraId="695B1585" w14:textId="3857FCDA" w:rsidR="00F53BDD" w:rsidRDefault="00F53BDD" w:rsidP="007E71AA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・黒沢地区　１００㎏</w:t>
      </w:r>
    </w:p>
    <w:p w14:paraId="6F73FA99" w14:textId="09923ABE" w:rsidR="00F53BDD" w:rsidRDefault="00F53BDD" w:rsidP="007E71AA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・袋田地区　１８５㎏</w:t>
      </w:r>
    </w:p>
    <w:p w14:paraId="53AECCA3" w14:textId="119B7F2C" w:rsidR="00F53BDD" w:rsidRDefault="00F53BDD" w:rsidP="007E71AA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・大宮地区　１８５㎏</w:t>
      </w:r>
    </w:p>
    <w:p w14:paraId="3224939F" w14:textId="77777777" w:rsidR="00F53BDD" w:rsidRDefault="00F53BDD" w:rsidP="007E71AA">
      <w:pPr>
        <w:jc w:val="left"/>
        <w:rPr>
          <w:rFonts w:eastAsiaTheme="minorHAnsi"/>
          <w:szCs w:val="21"/>
        </w:rPr>
      </w:pPr>
    </w:p>
    <w:p w14:paraId="754C2AA6" w14:textId="0B98BF6F" w:rsidR="00F53BDD" w:rsidRDefault="00F53BDD" w:rsidP="007E71AA">
      <w:pPr>
        <w:jc w:val="left"/>
        <w:rPr>
          <w:rFonts w:eastAsiaTheme="minorHAnsi"/>
          <w:b/>
          <w:bCs/>
          <w:szCs w:val="21"/>
        </w:rPr>
      </w:pPr>
      <w:r>
        <w:rPr>
          <w:rFonts w:eastAsiaTheme="minorHAnsi" w:hint="eastAsia"/>
          <w:b/>
          <w:bCs/>
          <w:szCs w:val="21"/>
        </w:rPr>
        <w:t>ふな（３５０㎏）１２月２０日</w:t>
      </w:r>
    </w:p>
    <w:p w14:paraId="30906014" w14:textId="52673647" w:rsidR="00F53BDD" w:rsidRDefault="00F53BDD" w:rsidP="007E71AA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</w:t>
      </w:r>
      <w:r w:rsidR="00C616A1">
        <w:rPr>
          <w:rFonts w:eastAsiaTheme="minorHAnsi" w:hint="eastAsia"/>
          <w:szCs w:val="21"/>
        </w:rPr>
        <w:t>常陸太田市粟原地区　２００㎏</w:t>
      </w:r>
    </w:p>
    <w:p w14:paraId="22842099" w14:textId="29C62D3F" w:rsidR="00C616A1" w:rsidRDefault="00C616A1" w:rsidP="007E71AA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・瓜連・木崎地区（栄橋）　６０㎏</w:t>
      </w:r>
    </w:p>
    <w:p w14:paraId="6E079FA6" w14:textId="555167DE" w:rsidR="00C616A1" w:rsidRDefault="00C616A1" w:rsidP="007E71AA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・金砂郷地区（浅川）　５０㎏</w:t>
      </w:r>
    </w:p>
    <w:p w14:paraId="45F827AA" w14:textId="6C3A7FB3" w:rsidR="00C616A1" w:rsidRDefault="00C616A1" w:rsidP="007E71AA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・大宮地区（富岡橋）　４０㎏</w:t>
      </w:r>
    </w:p>
    <w:p w14:paraId="477FA16E" w14:textId="77777777" w:rsidR="00C616A1" w:rsidRDefault="00C616A1" w:rsidP="007E71AA">
      <w:pPr>
        <w:jc w:val="left"/>
        <w:rPr>
          <w:rFonts w:eastAsiaTheme="minorHAnsi"/>
          <w:szCs w:val="21"/>
        </w:rPr>
      </w:pPr>
    </w:p>
    <w:p w14:paraId="4E04D74E" w14:textId="7DEE82B1" w:rsidR="00C616A1" w:rsidRDefault="00C616A1" w:rsidP="007E71AA">
      <w:pPr>
        <w:jc w:val="left"/>
        <w:rPr>
          <w:rFonts w:eastAsiaTheme="minorHAnsi"/>
          <w:b/>
          <w:bCs/>
          <w:szCs w:val="21"/>
        </w:rPr>
      </w:pPr>
      <w:r>
        <w:rPr>
          <w:rFonts w:eastAsiaTheme="minorHAnsi" w:hint="eastAsia"/>
          <w:b/>
          <w:bCs/>
          <w:szCs w:val="21"/>
        </w:rPr>
        <w:t>さくらます（１００㎏）２月１６日</w:t>
      </w:r>
    </w:p>
    <w:p w14:paraId="4B899C01" w14:textId="199DF30A" w:rsidR="00C616A1" w:rsidRPr="00C616A1" w:rsidRDefault="00C616A1" w:rsidP="007E71AA">
      <w:pPr>
        <w:jc w:val="left"/>
        <w:rPr>
          <w:rFonts w:eastAsiaTheme="minorHAnsi" w:hint="eastAsia"/>
          <w:szCs w:val="21"/>
        </w:rPr>
      </w:pPr>
      <w:r>
        <w:rPr>
          <w:rFonts w:eastAsiaTheme="minorHAnsi" w:hint="eastAsia"/>
          <w:szCs w:val="21"/>
        </w:rPr>
        <w:t>・常陸太田市幸久橋下流　１００㎏</w:t>
      </w:r>
    </w:p>
    <w:sectPr w:rsidR="00C616A1" w:rsidRPr="00C616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A63F3" w14:textId="77777777" w:rsidR="00D52151" w:rsidRDefault="00D52151" w:rsidP="00D52151">
      <w:r>
        <w:separator/>
      </w:r>
    </w:p>
  </w:endnote>
  <w:endnote w:type="continuationSeparator" w:id="0">
    <w:p w14:paraId="0E14C88E" w14:textId="77777777" w:rsidR="00D52151" w:rsidRDefault="00D52151" w:rsidP="00D5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B8B36" w14:textId="77777777" w:rsidR="00D52151" w:rsidRDefault="00D52151" w:rsidP="00D52151">
      <w:r>
        <w:separator/>
      </w:r>
    </w:p>
  </w:footnote>
  <w:footnote w:type="continuationSeparator" w:id="0">
    <w:p w14:paraId="786ABCD5" w14:textId="77777777" w:rsidR="00D52151" w:rsidRDefault="00D52151" w:rsidP="00D52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AA"/>
    <w:rsid w:val="000B5E5F"/>
    <w:rsid w:val="00315F8C"/>
    <w:rsid w:val="00392112"/>
    <w:rsid w:val="004D74AA"/>
    <w:rsid w:val="00544789"/>
    <w:rsid w:val="005A0B18"/>
    <w:rsid w:val="00661272"/>
    <w:rsid w:val="0066775F"/>
    <w:rsid w:val="00792977"/>
    <w:rsid w:val="007E71AA"/>
    <w:rsid w:val="00842C53"/>
    <w:rsid w:val="008D73A0"/>
    <w:rsid w:val="009E417E"/>
    <w:rsid w:val="00C616A1"/>
    <w:rsid w:val="00C64FA9"/>
    <w:rsid w:val="00D52151"/>
    <w:rsid w:val="00E5794F"/>
    <w:rsid w:val="00F16132"/>
    <w:rsid w:val="00F23147"/>
    <w:rsid w:val="00F53BDD"/>
    <w:rsid w:val="00F8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A736CD8"/>
  <w15:chartTrackingRefBased/>
  <w15:docId w15:val="{85170FAC-CF41-4A82-88DF-A18F6786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1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151"/>
  </w:style>
  <w:style w:type="paragraph" w:styleId="a5">
    <w:name w:val="footer"/>
    <w:basedOn w:val="a"/>
    <w:link w:val="a6"/>
    <w:uiPriority w:val="99"/>
    <w:unhideWhenUsed/>
    <w:rsid w:val="00D521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a-m-1225@outlook.jp</dc:creator>
  <cp:keywords/>
  <dc:description/>
  <cp:lastModifiedBy>a-m-1225@outlook.jp</cp:lastModifiedBy>
  <cp:revision>4</cp:revision>
  <dcterms:created xsi:type="dcterms:W3CDTF">2023-04-13T02:51:00Z</dcterms:created>
  <dcterms:modified xsi:type="dcterms:W3CDTF">2023-04-13T06:44:00Z</dcterms:modified>
</cp:coreProperties>
</file>